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471" w:rsidRPr="009279A5" w:rsidRDefault="00082471" w:rsidP="00082471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План </w:t>
      </w:r>
    </w:p>
    <w:p w:rsidR="00082471" w:rsidRPr="009279A5" w:rsidRDefault="00082471" w:rsidP="00082471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проведения мероприятий </w:t>
      </w:r>
    </w:p>
    <w:p w:rsidR="00082471" w:rsidRPr="009279A5" w:rsidRDefault="00082471" w:rsidP="00082471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МКУК СДК Раздольненского сельского поселения </w:t>
      </w:r>
    </w:p>
    <w:p w:rsidR="00082471" w:rsidRPr="00BB5567" w:rsidRDefault="00082471" w:rsidP="00082471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Октябрь</w:t>
      </w:r>
      <w:r w:rsidRPr="009279A5">
        <w:rPr>
          <w:rFonts w:ascii="Times New Roman" w:hAnsi="Times New Roman" w:cs="Times New Roman"/>
          <w:b/>
          <w:sz w:val="28"/>
          <w:szCs w:val="24"/>
        </w:rPr>
        <w:t xml:space="preserve"> 2022г. </w:t>
      </w: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082471" w:rsidRPr="002A01CA" w:rsidTr="00082471">
        <w:trPr>
          <w:trHeight w:val="410"/>
        </w:trPr>
        <w:tc>
          <w:tcPr>
            <w:tcW w:w="1636" w:type="dxa"/>
          </w:tcPr>
          <w:p w:rsidR="00082471" w:rsidRPr="002A01CA" w:rsidRDefault="00082471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082471" w:rsidRPr="002A01CA" w:rsidRDefault="00082471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082471" w:rsidRPr="002A01CA" w:rsidRDefault="00082471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082471" w:rsidRPr="002A01CA" w:rsidRDefault="00082471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 xml:space="preserve"> за </w:t>
            </w:r>
            <w:r w:rsidRPr="002A01CA">
              <w:rPr>
                <w:b/>
                <w:noProof w:val="0"/>
                <w:sz w:val="22"/>
                <w:lang w:val="ru-RU"/>
              </w:rPr>
              <w:t>исполнение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3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082471" w:rsidP="00082471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мероприятие для пожилых людей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.Р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аздольный</w:t>
            </w:r>
            <w:proofErr w:type="spellEnd"/>
          </w:p>
        </w:tc>
        <w:tc>
          <w:tcPr>
            <w:tcW w:w="6128" w:type="dxa"/>
          </w:tcPr>
          <w:p w:rsidR="00082471" w:rsidRDefault="00082471" w:rsidP="00082471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Золотое время</w:t>
            </w:r>
            <w:r>
              <w:rPr>
                <w:b/>
                <w:i/>
                <w:sz w:val="22"/>
                <w:lang w:val="ru-RU"/>
              </w:rPr>
              <w:t>!»</w:t>
            </w:r>
          </w:p>
        </w:tc>
        <w:tc>
          <w:tcPr>
            <w:tcW w:w="3248" w:type="dxa"/>
          </w:tcPr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3 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Pr="002A01CA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::00</w:t>
            </w:r>
          </w:p>
        </w:tc>
        <w:tc>
          <w:tcPr>
            <w:tcW w:w="4503" w:type="dxa"/>
          </w:tcPr>
          <w:p w:rsidR="00082471" w:rsidRPr="002A01CA" w:rsidRDefault="00082471" w:rsidP="00082471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концертно-конкурсная программа для </w:t>
            </w:r>
            <w:r>
              <w:rPr>
                <w:b/>
                <w:i/>
                <w:noProof w:val="0"/>
                <w:sz w:val="22"/>
                <w:lang w:val="ru-RU"/>
              </w:rPr>
              <w:t xml:space="preserve">инвалидов Дома инвалидов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г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лизово</w:t>
            </w:r>
            <w:proofErr w:type="spellEnd"/>
          </w:p>
        </w:tc>
        <w:tc>
          <w:tcPr>
            <w:tcW w:w="6128" w:type="dxa"/>
          </w:tcPr>
          <w:p w:rsidR="00082471" w:rsidRPr="002A01CA" w:rsidRDefault="00082471" w:rsidP="00082471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От сердца к сердцу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082471" w:rsidRPr="009279A5" w:rsidRDefault="00082471" w:rsidP="00082471">
            <w:pPr>
              <w:jc w:val="center"/>
              <w:rPr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4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6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082471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участие в мероприятии Дома культуры «Юность» ко Дню гражданской обороны</w:t>
            </w:r>
          </w:p>
        </w:tc>
        <w:tc>
          <w:tcPr>
            <w:tcW w:w="6128" w:type="dxa"/>
          </w:tcPr>
          <w:p w:rsidR="00082471" w:rsidRDefault="00082471" w:rsidP="00082471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 xml:space="preserve">«Вместе мы </w:t>
            </w:r>
            <w:r>
              <w:rPr>
                <w:b/>
                <w:i/>
                <w:sz w:val="22"/>
                <w:lang w:val="ru-RU"/>
              </w:rPr>
              <w:t>сила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82471" w:rsidRPr="009279A5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082471" w:rsidRPr="009279A5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15:00</w:t>
            </w:r>
          </w:p>
        </w:tc>
        <w:tc>
          <w:tcPr>
            <w:tcW w:w="4503" w:type="dxa"/>
          </w:tcPr>
          <w:p w:rsidR="00082471" w:rsidRDefault="00082471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поздравление для  учителей средней школы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.Р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аздольный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(Мероприятие в СОШ)</w:t>
            </w:r>
          </w:p>
        </w:tc>
        <w:tc>
          <w:tcPr>
            <w:tcW w:w="6128" w:type="dxa"/>
          </w:tcPr>
          <w:p w:rsidR="00082471" w:rsidRDefault="00082471" w:rsidP="00082471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Спасибо вам, учителя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82471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082471" w:rsidRPr="009279A5" w:rsidRDefault="00082471" w:rsidP="00082471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</w:tr>
      <w:tr w:rsidR="002E4BF8" w:rsidRPr="00082471" w:rsidTr="00B35FFA">
        <w:trPr>
          <w:trHeight w:val="420"/>
        </w:trPr>
        <w:tc>
          <w:tcPr>
            <w:tcW w:w="1636" w:type="dxa"/>
          </w:tcPr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6 октября</w:t>
            </w:r>
          </w:p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15:00</w:t>
            </w:r>
          </w:p>
        </w:tc>
        <w:tc>
          <w:tcPr>
            <w:tcW w:w="4503" w:type="dxa"/>
          </w:tcPr>
          <w:p w:rsidR="002E4BF8" w:rsidRPr="002E4BF8" w:rsidRDefault="002E4BF8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открытое занятие кружка бисероплетения </w:t>
            </w:r>
          </w:p>
        </w:tc>
        <w:tc>
          <w:tcPr>
            <w:tcW w:w="6128" w:type="dxa"/>
          </w:tcPr>
          <w:p w:rsidR="002E4BF8" w:rsidRDefault="002E4BF8" w:rsidP="00082471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«Волшебный бисер»</w:t>
            </w:r>
          </w:p>
        </w:tc>
        <w:tc>
          <w:tcPr>
            <w:tcW w:w="3248" w:type="dxa"/>
          </w:tcPr>
          <w:p w:rsidR="002E4BF8" w:rsidRDefault="002E4BF8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Баранова Л.А.</w:t>
            </w:r>
          </w:p>
          <w:p w:rsidR="002E4BF8" w:rsidRDefault="002E4BF8" w:rsidP="00082471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37AAF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8</w:t>
            </w:r>
            <w:r w:rsidR="00082471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Pr="009279A5" w:rsidRDefault="00037AAF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</w:t>
            </w:r>
            <w:r w:rsidR="00082471"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037AAF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концертная программа 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Большерецкая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ярмарка» для жителей Усть-Большерецка</w:t>
            </w:r>
          </w:p>
        </w:tc>
        <w:tc>
          <w:tcPr>
            <w:tcW w:w="6128" w:type="dxa"/>
          </w:tcPr>
          <w:p w:rsidR="00082471" w:rsidRDefault="00082471" w:rsidP="00037AAF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037AAF">
              <w:rPr>
                <w:b/>
                <w:i/>
                <w:noProof w:val="0"/>
                <w:sz w:val="22"/>
                <w:lang w:val="ru-RU"/>
              </w:rPr>
              <w:t>Ярмарка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37AAF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82471" w:rsidRPr="009279A5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</w:t>
            </w:r>
            <w:r w:rsidR="00037AAF"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 w:rsidR="00037AAF"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4503" w:type="dxa"/>
          </w:tcPr>
          <w:p w:rsidR="00082471" w:rsidRDefault="00037AAF" w:rsidP="00037AAF">
            <w:pPr>
              <w:jc w:val="both"/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старт фотоконкурса посвященного Дню Отца</w:t>
            </w:r>
          </w:p>
        </w:tc>
        <w:tc>
          <w:tcPr>
            <w:tcW w:w="6128" w:type="dxa"/>
          </w:tcPr>
          <w:p w:rsidR="00082471" w:rsidRDefault="00082471" w:rsidP="00037AAF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037AAF">
              <w:rPr>
                <w:b/>
                <w:i/>
                <w:noProof w:val="0"/>
                <w:sz w:val="22"/>
                <w:lang w:val="ru-RU"/>
              </w:rPr>
              <w:t>Отцы и Дети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37AAF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037AAF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Директор </w:t>
            </w:r>
            <w:r>
              <w:rPr>
                <w:noProof w:val="0"/>
                <w:sz w:val="22"/>
                <w:lang w:val="ru-RU"/>
              </w:rPr>
              <w:t>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037AAF" w:rsidRPr="009279A5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082471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037AAF" w:rsidRDefault="00037AAF" w:rsidP="00037AA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Симакова Е.С.</w:t>
            </w:r>
          </w:p>
          <w:p w:rsidR="00037AAF" w:rsidRDefault="00037AAF" w:rsidP="00037AA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037AAF"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 w:rsidR="00037AAF"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37AAF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</w:t>
            </w:r>
            <w:r w:rsidR="00082471"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037AAF" w:rsidP="00B35FFA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участие в концертной программе в Доме Культуры </w:t>
            </w:r>
            <w:r w:rsidR="00E46815">
              <w:rPr>
                <w:b/>
                <w:i/>
                <w:noProof w:val="0"/>
                <w:sz w:val="22"/>
                <w:lang w:val="ru-RU"/>
              </w:rPr>
              <w:t>«Юность»</w:t>
            </w:r>
          </w:p>
        </w:tc>
        <w:tc>
          <w:tcPr>
            <w:tcW w:w="6128" w:type="dxa"/>
          </w:tcPr>
          <w:p w:rsidR="00082471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E46815">
              <w:rPr>
                <w:b/>
                <w:i/>
                <w:noProof w:val="0"/>
                <w:sz w:val="22"/>
                <w:lang w:val="ru-RU"/>
              </w:rPr>
              <w:t>Золотая осень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82471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E46815">
              <w:rPr>
                <w:noProof w:val="0"/>
                <w:sz w:val="22"/>
                <w:lang w:val="ru-RU"/>
              </w:rPr>
              <w:t>2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 w:rsidR="00E46815"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16:00</w:t>
            </w:r>
          </w:p>
        </w:tc>
        <w:tc>
          <w:tcPr>
            <w:tcW w:w="4503" w:type="dxa"/>
          </w:tcPr>
          <w:p w:rsidR="00082471" w:rsidRDefault="00E46815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цирковое выступление для детей</w:t>
            </w:r>
          </w:p>
        </w:tc>
        <w:tc>
          <w:tcPr>
            <w:tcW w:w="6128" w:type="dxa"/>
          </w:tcPr>
          <w:p w:rsidR="00082471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E46815">
              <w:rPr>
                <w:b/>
                <w:i/>
                <w:noProof w:val="0"/>
                <w:sz w:val="22"/>
                <w:lang w:val="ru-RU"/>
              </w:rPr>
              <w:t>Империя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082471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E46815" w:rsidRPr="00082471" w:rsidTr="00B35FFA">
        <w:trPr>
          <w:trHeight w:val="420"/>
        </w:trPr>
        <w:tc>
          <w:tcPr>
            <w:tcW w:w="1636" w:type="dxa"/>
          </w:tcPr>
          <w:p w:rsidR="00E46815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12-14 октября</w:t>
            </w:r>
          </w:p>
          <w:p w:rsidR="00E46815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14:30</w:t>
            </w:r>
          </w:p>
        </w:tc>
        <w:tc>
          <w:tcPr>
            <w:tcW w:w="4503" w:type="dxa"/>
          </w:tcPr>
          <w:p w:rsidR="00E46815" w:rsidRDefault="00E46815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цикл мероприятий для детей старшего школьного возраста</w:t>
            </w:r>
          </w:p>
        </w:tc>
        <w:tc>
          <w:tcPr>
            <w:tcW w:w="6128" w:type="dxa"/>
          </w:tcPr>
          <w:p w:rsidR="00E46815" w:rsidRDefault="00E46815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«Молодежь прот</w:t>
            </w:r>
            <w:r>
              <w:rPr>
                <w:b/>
                <w:i/>
                <w:noProof w:val="0"/>
                <w:sz w:val="22"/>
                <w:lang w:val="ru-RU"/>
              </w:rPr>
              <w:t>и</w:t>
            </w:r>
            <w:r>
              <w:rPr>
                <w:b/>
                <w:i/>
                <w:noProof w:val="0"/>
                <w:sz w:val="22"/>
                <w:lang w:val="ru-RU"/>
              </w:rPr>
              <w:t>в наркотиков»</w:t>
            </w:r>
          </w:p>
        </w:tc>
        <w:tc>
          <w:tcPr>
            <w:tcW w:w="3248" w:type="dxa"/>
          </w:tcPr>
          <w:p w:rsidR="00E46815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</w:t>
            </w:r>
            <w:r w:rsidR="00082471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E46815">
              <w:rPr>
                <w:noProof w:val="0"/>
                <w:sz w:val="22"/>
                <w:lang w:val="ru-RU"/>
              </w:rPr>
              <w:t>6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E46815" w:rsidP="00B35FFA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мероприятие мастер-класс для детей поселка</w:t>
            </w:r>
          </w:p>
        </w:tc>
        <w:tc>
          <w:tcPr>
            <w:tcW w:w="6128" w:type="dxa"/>
          </w:tcPr>
          <w:p w:rsidR="00082471" w:rsidRPr="002A01CA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E46815">
              <w:rPr>
                <w:b/>
                <w:i/>
                <w:noProof w:val="0"/>
                <w:sz w:val="22"/>
                <w:lang w:val="ru-RU"/>
              </w:rPr>
              <w:t>В мире нет милей и краше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E46815" w:rsidRDefault="00E46815" w:rsidP="00E46815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Симакова Е.С.</w:t>
            </w:r>
          </w:p>
          <w:p w:rsidR="00082471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  <w:r w:rsidR="00082471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</w:t>
            </w:r>
            <w:r w:rsidR="00E46815">
              <w:rPr>
                <w:noProof w:val="0"/>
                <w:sz w:val="22"/>
                <w:lang w:val="ru-RU"/>
              </w:rPr>
              <w:t>3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E46815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lastRenderedPageBreak/>
              <w:t>концертно-конкурсная программа</w:t>
            </w:r>
          </w:p>
        </w:tc>
        <w:tc>
          <w:tcPr>
            <w:tcW w:w="6128" w:type="dxa"/>
          </w:tcPr>
          <w:p w:rsidR="00082471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 w:rsidR="00E46815">
              <w:rPr>
                <w:b/>
                <w:i/>
                <w:noProof w:val="0"/>
                <w:sz w:val="22"/>
                <w:lang w:val="ru-RU"/>
              </w:rPr>
              <w:t>ВсёмОгущие</w:t>
            </w:r>
            <w:proofErr w:type="spellEnd"/>
            <w:r w:rsidR="00E46815">
              <w:rPr>
                <w:b/>
                <w:i/>
                <w:noProof w:val="0"/>
                <w:sz w:val="22"/>
                <w:lang w:val="ru-RU"/>
              </w:rPr>
              <w:t xml:space="preserve"> папы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E46815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lastRenderedPageBreak/>
              <w:t>Режиссер МКУК «Сельский дом культуры Раздольненского сельского поселения»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E46815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082471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  <w:p w:rsidR="00E46815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E46815" w:rsidRDefault="00E46815" w:rsidP="00E46815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Симакова Е.С.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</w:t>
            </w:r>
            <w:r w:rsidR="00E46815">
              <w:rPr>
                <w:noProof w:val="0"/>
                <w:sz w:val="22"/>
                <w:lang w:val="ru-RU"/>
              </w:rPr>
              <w:t>0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 w:rsidR="00E46815"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</w:t>
            </w:r>
            <w:r w:rsidR="00082471"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Default="00E46815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совместное мероприятие со школой поселка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Раздольный</w:t>
            </w:r>
            <w:proofErr w:type="gramEnd"/>
          </w:p>
        </w:tc>
        <w:tc>
          <w:tcPr>
            <w:tcW w:w="6128" w:type="dxa"/>
          </w:tcPr>
          <w:p w:rsidR="00082471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 w:rsidR="00E46815">
              <w:rPr>
                <w:b/>
                <w:i/>
                <w:noProof w:val="0"/>
                <w:sz w:val="22"/>
                <w:lang w:val="ru-RU"/>
              </w:rPr>
              <w:t>Светофория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E46815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E4681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082471" w:rsidRPr="009279A5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</w:t>
            </w:r>
            <w:r w:rsidR="00082471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4503" w:type="dxa"/>
          </w:tcPr>
          <w:p w:rsidR="00082471" w:rsidRPr="00B91B67" w:rsidRDefault="00E46815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офомление стенда для молодежи</w:t>
            </w:r>
          </w:p>
        </w:tc>
        <w:tc>
          <w:tcPr>
            <w:tcW w:w="6128" w:type="dxa"/>
          </w:tcPr>
          <w:p w:rsidR="00082471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E46815">
              <w:rPr>
                <w:b/>
                <w:i/>
                <w:noProof w:val="0"/>
                <w:sz w:val="22"/>
                <w:lang w:val="ru-RU"/>
              </w:rPr>
              <w:t>Терроризм – угроза обществу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E46815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082471" w:rsidRPr="009279A5" w:rsidRDefault="00E46815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</w:t>
            </w:r>
            <w:r w:rsidRPr="009279A5">
              <w:rPr>
                <w:noProof w:val="0"/>
                <w:sz w:val="22"/>
                <w:lang w:val="ru-RU"/>
              </w:rPr>
              <w:lastRenderedPageBreak/>
              <w:t>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E46815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21</w:t>
            </w:r>
            <w:r w:rsidR="00082471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октября</w:t>
            </w:r>
          </w:p>
          <w:p w:rsidR="00082471" w:rsidRDefault="00082471" w:rsidP="00E4681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E46815">
              <w:rPr>
                <w:noProof w:val="0"/>
                <w:sz w:val="22"/>
                <w:lang w:val="ru-RU"/>
              </w:rPr>
              <w:t>9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082471" w:rsidRPr="00B91B67" w:rsidRDefault="00E46815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игровая программа для жителей поселка</w:t>
            </w:r>
          </w:p>
        </w:tc>
        <w:tc>
          <w:tcPr>
            <w:tcW w:w="6128" w:type="dxa"/>
          </w:tcPr>
          <w:p w:rsidR="00082471" w:rsidRDefault="00082471" w:rsidP="00E4681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E46815">
              <w:rPr>
                <w:b/>
                <w:i/>
                <w:noProof w:val="0"/>
                <w:sz w:val="22"/>
                <w:lang w:val="ru-RU"/>
              </w:rPr>
              <w:t>Казино удачи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082471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2E4BF8" w:rsidRPr="00082471" w:rsidTr="00B35FFA">
        <w:trPr>
          <w:trHeight w:val="420"/>
        </w:trPr>
        <w:tc>
          <w:tcPr>
            <w:tcW w:w="1636" w:type="dxa"/>
          </w:tcPr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октября</w:t>
            </w:r>
          </w:p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10:30</w:t>
            </w:r>
          </w:p>
        </w:tc>
        <w:tc>
          <w:tcPr>
            <w:tcW w:w="4503" w:type="dxa"/>
          </w:tcPr>
          <w:p w:rsidR="002E4BF8" w:rsidRDefault="002E4BF8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конкурсно-развлекательная программа для воспитанников пришкольного лагеря</w:t>
            </w:r>
          </w:p>
        </w:tc>
        <w:tc>
          <w:tcPr>
            <w:tcW w:w="6128" w:type="dxa"/>
          </w:tcPr>
          <w:p w:rsidR="002E4BF8" w:rsidRDefault="002E4BF8" w:rsidP="002E4BF8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«Мы писали, мы писали, наши пальчики устали»</w:t>
            </w:r>
          </w:p>
        </w:tc>
        <w:tc>
          <w:tcPr>
            <w:tcW w:w="3248" w:type="dxa"/>
          </w:tcPr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2E4BF8" w:rsidRPr="00082471" w:rsidTr="00B35FFA">
        <w:trPr>
          <w:trHeight w:val="420"/>
        </w:trPr>
        <w:tc>
          <w:tcPr>
            <w:tcW w:w="1636" w:type="dxa"/>
          </w:tcPr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26 октября</w:t>
            </w:r>
          </w:p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10:30</w:t>
            </w:r>
          </w:p>
        </w:tc>
        <w:tc>
          <w:tcPr>
            <w:tcW w:w="4503" w:type="dxa"/>
          </w:tcPr>
          <w:p w:rsidR="002E4BF8" w:rsidRDefault="002E4BF8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показ мультфильмов в рамках акции «Ноль Плюс»</w:t>
            </w:r>
          </w:p>
        </w:tc>
        <w:tc>
          <w:tcPr>
            <w:tcW w:w="6128" w:type="dxa"/>
          </w:tcPr>
          <w:p w:rsidR="002E4BF8" w:rsidRDefault="002E4BF8" w:rsidP="002E4BF8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«Кабанчик, который смотрел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в даль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», «Супер мяу»</w:t>
            </w:r>
          </w:p>
        </w:tc>
        <w:tc>
          <w:tcPr>
            <w:tcW w:w="3248" w:type="dxa"/>
          </w:tcPr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2E4BF8" w:rsidRPr="00082471" w:rsidTr="00B35FFA">
        <w:trPr>
          <w:trHeight w:val="420"/>
        </w:trPr>
        <w:tc>
          <w:tcPr>
            <w:tcW w:w="1636" w:type="dxa"/>
          </w:tcPr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27 октября</w:t>
            </w:r>
          </w:p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10:30</w:t>
            </w:r>
          </w:p>
        </w:tc>
        <w:tc>
          <w:tcPr>
            <w:tcW w:w="4503" w:type="dxa"/>
          </w:tcPr>
          <w:p w:rsidR="002E4BF8" w:rsidRDefault="002E4BF8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 xml:space="preserve">конкурсно-развлекательная программа </w:t>
            </w:r>
            <w:r>
              <w:rPr>
                <w:b/>
                <w:i/>
                <w:sz w:val="22"/>
                <w:lang w:val="ru-RU"/>
              </w:rPr>
              <w:t>для воспитанников пришкольного лагеря</w:t>
            </w:r>
          </w:p>
        </w:tc>
        <w:tc>
          <w:tcPr>
            <w:tcW w:w="6128" w:type="dxa"/>
          </w:tcPr>
          <w:p w:rsidR="002E4BF8" w:rsidRDefault="002E4BF8" w:rsidP="002E4BF8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«Вместе весело шагать!»</w:t>
            </w:r>
          </w:p>
        </w:tc>
        <w:tc>
          <w:tcPr>
            <w:tcW w:w="3248" w:type="dxa"/>
          </w:tcPr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2E4BF8" w:rsidRPr="009279A5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2E4BF8" w:rsidRPr="00082471" w:rsidTr="00B35FFA">
        <w:trPr>
          <w:trHeight w:val="420"/>
        </w:trPr>
        <w:tc>
          <w:tcPr>
            <w:tcW w:w="1636" w:type="dxa"/>
          </w:tcPr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28 октября</w:t>
            </w:r>
          </w:p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16:00</w:t>
            </w:r>
          </w:p>
        </w:tc>
        <w:tc>
          <w:tcPr>
            <w:tcW w:w="4503" w:type="dxa"/>
          </w:tcPr>
          <w:p w:rsidR="002E4BF8" w:rsidRDefault="002E4BF8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масетр класс для детей поселка</w:t>
            </w:r>
          </w:p>
        </w:tc>
        <w:tc>
          <w:tcPr>
            <w:tcW w:w="6128" w:type="dxa"/>
          </w:tcPr>
          <w:p w:rsidR="002E4BF8" w:rsidRDefault="002E4BF8" w:rsidP="002E4BF8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«И снова в гости к сказке»</w:t>
            </w:r>
          </w:p>
        </w:tc>
        <w:tc>
          <w:tcPr>
            <w:tcW w:w="3248" w:type="dxa"/>
          </w:tcPr>
          <w:p w:rsidR="002E4BF8" w:rsidRDefault="002E4BF8" w:rsidP="002E4BF8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Симакова Е.С.</w:t>
            </w:r>
          </w:p>
          <w:p w:rsidR="002E4BF8" w:rsidRDefault="002E4BF8" w:rsidP="002E4BF8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082471" w:rsidRPr="00082471" w:rsidTr="00B35FFA">
        <w:trPr>
          <w:trHeight w:val="420"/>
        </w:trPr>
        <w:tc>
          <w:tcPr>
            <w:tcW w:w="1636" w:type="dxa"/>
          </w:tcPr>
          <w:p w:rsidR="00082471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 </w:t>
            </w:r>
          </w:p>
        </w:tc>
        <w:tc>
          <w:tcPr>
            <w:tcW w:w="4503" w:type="dxa"/>
          </w:tcPr>
          <w:p w:rsidR="00082471" w:rsidRPr="00B91B67" w:rsidRDefault="00082471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B91B67">
              <w:rPr>
                <w:b/>
                <w:i/>
                <w:sz w:val="22"/>
                <w:lang w:val="ru-RU"/>
              </w:rPr>
              <w:t xml:space="preserve">выставка </w:t>
            </w:r>
          </w:p>
        </w:tc>
        <w:tc>
          <w:tcPr>
            <w:tcW w:w="6128" w:type="dxa"/>
          </w:tcPr>
          <w:p w:rsidR="00082471" w:rsidRDefault="00082471" w:rsidP="00B35FF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«Мастерицы-рукодельницы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.Р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аздольный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82471" w:rsidRPr="009279A5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082471" w:rsidRPr="009279A5" w:rsidRDefault="00082471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</w:tbl>
    <w:p w:rsidR="00082471" w:rsidRDefault="00082471" w:rsidP="00082471">
      <w:pPr>
        <w:rPr>
          <w:lang w:val="ru-RU"/>
        </w:rPr>
      </w:pPr>
    </w:p>
    <w:p w:rsidR="00082471" w:rsidRDefault="00082471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A86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471" w:rsidRPr="001C646D" w:rsidRDefault="00082471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</w:t>
      </w:r>
    </w:p>
    <w:p w:rsidR="00082471" w:rsidRDefault="00082471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2471" w:rsidRPr="001C646D" w:rsidRDefault="00082471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082471" w:rsidRDefault="00622A86" w:rsidP="000824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</w:t>
      </w:r>
      <w:bookmarkStart w:id="0" w:name="_GoBack"/>
      <w:bookmarkEnd w:id="0"/>
      <w:r w:rsidR="000824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2471" w:rsidRPr="001C646D">
        <w:rPr>
          <w:rFonts w:ascii="Times New Roman" w:hAnsi="Times New Roman" w:cs="Times New Roman"/>
          <w:b/>
          <w:sz w:val="24"/>
          <w:szCs w:val="24"/>
        </w:rPr>
        <w:t>202</w:t>
      </w:r>
      <w:r w:rsidR="00082471">
        <w:rPr>
          <w:rFonts w:ascii="Times New Roman" w:hAnsi="Times New Roman" w:cs="Times New Roman"/>
          <w:b/>
          <w:sz w:val="24"/>
          <w:szCs w:val="24"/>
        </w:rPr>
        <w:t>2</w:t>
      </w:r>
      <w:r w:rsidR="00082471"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="00082471"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2471">
        <w:rPr>
          <w:rFonts w:ascii="Times New Roman" w:hAnsi="Times New Roman" w:cs="Times New Roman"/>
          <w:b/>
          <w:sz w:val="24"/>
          <w:szCs w:val="24"/>
        </w:rPr>
        <w:t>(патриотка)</w:t>
      </w: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2E4BF8" w:rsidTr="002E4BF8">
        <w:trPr>
          <w:trHeight w:val="42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12-14 октября</w:t>
            </w:r>
          </w:p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14:30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F8" w:rsidRDefault="002E4BF8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цикл мероприятий для детей старшего школьного возраста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F8" w:rsidRDefault="002E4BF8" w:rsidP="00B35FFA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«Молодежь против наркотиков»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F8" w:rsidRPr="009279A5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2E4BF8" w:rsidRDefault="002E4BF8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622A86" w:rsidRPr="00082471" w:rsidTr="00B35FFA">
        <w:trPr>
          <w:trHeight w:val="420"/>
        </w:trPr>
        <w:tc>
          <w:tcPr>
            <w:tcW w:w="1636" w:type="dxa"/>
          </w:tcPr>
          <w:p w:rsidR="00622A86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 октября</w:t>
            </w:r>
          </w:p>
          <w:p w:rsidR="00622A86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4503" w:type="dxa"/>
          </w:tcPr>
          <w:p w:rsidR="00622A86" w:rsidRDefault="00622A86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совместное мероприятие со школой поселка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Раздольный</w:t>
            </w:r>
            <w:proofErr w:type="gramEnd"/>
          </w:p>
        </w:tc>
        <w:tc>
          <w:tcPr>
            <w:tcW w:w="6128" w:type="dxa"/>
          </w:tcPr>
          <w:p w:rsidR="00622A86" w:rsidRDefault="00622A86" w:rsidP="00B35FF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Светофория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622A86" w:rsidRPr="009279A5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622A86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622A86" w:rsidRPr="009279A5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22A86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622A86" w:rsidRPr="00082471" w:rsidTr="00B35FFA">
        <w:trPr>
          <w:trHeight w:val="420"/>
        </w:trPr>
        <w:tc>
          <w:tcPr>
            <w:tcW w:w="1636" w:type="dxa"/>
          </w:tcPr>
          <w:p w:rsidR="00622A86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 октября</w:t>
            </w:r>
          </w:p>
          <w:p w:rsidR="00622A86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4503" w:type="dxa"/>
          </w:tcPr>
          <w:p w:rsidR="00622A86" w:rsidRPr="00B91B67" w:rsidRDefault="00622A86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офомление стенда для молодежи</w:t>
            </w:r>
          </w:p>
        </w:tc>
        <w:tc>
          <w:tcPr>
            <w:tcW w:w="6128" w:type="dxa"/>
          </w:tcPr>
          <w:p w:rsidR="00622A86" w:rsidRDefault="00622A86" w:rsidP="00B35FF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«Терроризм – угроза обществу»</w:t>
            </w:r>
          </w:p>
        </w:tc>
        <w:tc>
          <w:tcPr>
            <w:tcW w:w="3248" w:type="dxa"/>
          </w:tcPr>
          <w:p w:rsidR="00622A86" w:rsidRPr="009279A5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622A86" w:rsidRPr="009279A5" w:rsidRDefault="00622A86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</w:tbl>
    <w:p w:rsidR="00082471" w:rsidRPr="00A62AA9" w:rsidRDefault="00082471" w:rsidP="00082471">
      <w:pPr>
        <w:rPr>
          <w:lang w:val="ru-RU"/>
        </w:rPr>
      </w:pPr>
    </w:p>
    <w:sectPr w:rsidR="00082471" w:rsidRPr="00A62AA9" w:rsidSect="004B3657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25"/>
    <w:rsid w:val="00037AAF"/>
    <w:rsid w:val="00082471"/>
    <w:rsid w:val="002E4BF8"/>
    <w:rsid w:val="00473225"/>
    <w:rsid w:val="00622A86"/>
    <w:rsid w:val="00E02208"/>
    <w:rsid w:val="00E4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24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2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2022-10-13T01:54:00Z</dcterms:created>
  <dcterms:modified xsi:type="dcterms:W3CDTF">2022-10-13T02:53:00Z</dcterms:modified>
</cp:coreProperties>
</file>